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B2057" w14:paraId="3AF333E6" w14:textId="73B0653E" w:rsidTr="009B2057">
        <w:trPr>
          <w:trHeight w:val="266"/>
        </w:trPr>
        <w:tc>
          <w:tcPr>
            <w:tcW w:w="1746" w:type="dxa"/>
          </w:tcPr>
          <w:p w14:paraId="705E1EAF" w14:textId="42CBF42C" w:rsidR="009B2057" w:rsidRDefault="009B205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B2057" w:rsidRDefault="009B2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B2057" w:rsidRDefault="009B2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B2057" w:rsidRDefault="009B2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B2057" w:rsidRDefault="009B2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B2057" w:rsidRDefault="009B2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B2057" w:rsidRDefault="009B20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B2057" w:rsidRDefault="009B205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02286C7" w:rsidR="009B2057" w:rsidRDefault="009B205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B2057" w:rsidRDefault="009B205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B2057" w:rsidRDefault="009B2057" w:rsidP="00B76E8A">
            <w:pPr>
              <w:contextualSpacing/>
              <w:jc w:val="center"/>
            </w:pPr>
            <w:r>
              <w:t>E</w:t>
            </w:r>
          </w:p>
        </w:tc>
      </w:tr>
      <w:tr w:rsidR="009B2057" w14:paraId="4B6A662F" w14:textId="2AEC5027" w:rsidTr="009B2057">
        <w:trPr>
          <w:trHeight w:val="332"/>
        </w:trPr>
        <w:tc>
          <w:tcPr>
            <w:tcW w:w="1746" w:type="dxa"/>
          </w:tcPr>
          <w:p w14:paraId="1F1AD76C" w14:textId="4E45D374" w:rsidR="009B2057" w:rsidRDefault="00D35E43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6F090710" w:rsidR="009B2057" w:rsidRDefault="00C978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AA35145" w:rsidR="009B2057" w:rsidRDefault="00C978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175AB6E" w:rsidR="009B2057" w:rsidRDefault="00C9782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3344AC5C" w14:textId="6200BF9F" w:rsidR="009B2057" w:rsidRDefault="00C978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988880C" w:rsidR="009B2057" w:rsidRDefault="00C978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3D0747CD" w:rsidR="009B2057" w:rsidRDefault="00C9782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224AD07F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CAB05E2" w:rsidR="009B2057" w:rsidRDefault="00C9782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2DA00BFA" w:rsidR="009B2057" w:rsidRDefault="00C9782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21ADB3BF" w:rsidR="009B2057" w:rsidRDefault="00C97824" w:rsidP="00B76E8A">
            <w:pPr>
              <w:contextualSpacing/>
              <w:jc w:val="center"/>
            </w:pPr>
            <w:r>
              <w:t>0</w:t>
            </w:r>
          </w:p>
        </w:tc>
      </w:tr>
      <w:tr w:rsidR="009B2057" w14:paraId="572A555E" w14:textId="0D46ED4C" w:rsidTr="009B2057">
        <w:trPr>
          <w:trHeight w:val="332"/>
        </w:trPr>
        <w:tc>
          <w:tcPr>
            <w:tcW w:w="1746" w:type="dxa"/>
          </w:tcPr>
          <w:p w14:paraId="0BD24019" w14:textId="4AA88BDA" w:rsidR="009B2057" w:rsidRDefault="00D35E43" w:rsidP="00B76E8A">
            <w:pPr>
              <w:contextualSpacing/>
              <w:jc w:val="center"/>
            </w:pPr>
            <w:r>
              <w:t>Becahi</w:t>
            </w:r>
          </w:p>
        </w:tc>
        <w:tc>
          <w:tcPr>
            <w:tcW w:w="1248" w:type="dxa"/>
          </w:tcPr>
          <w:p w14:paraId="1BF1C3B8" w14:textId="56C2C682" w:rsidR="009B2057" w:rsidRDefault="00C978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91FE27B" w:rsidR="009B2057" w:rsidRDefault="00C978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0494FB9" w:rsidR="009B2057" w:rsidRDefault="00C978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BEFA476" w:rsidR="009B2057" w:rsidRDefault="00C978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F97D7E2" w:rsidR="009B2057" w:rsidRDefault="00C978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8A5977C" w:rsidR="009B2057" w:rsidRDefault="00C978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2350E85" w:rsidR="009B2057" w:rsidRDefault="009B2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42452DD" w:rsidR="009B2057" w:rsidRDefault="00C978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178A1203" w:rsidR="009B2057" w:rsidRDefault="00C978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3F9ACA2B" w:rsidR="009B2057" w:rsidRDefault="00C9782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B451B23" w:rsidR="00666011" w:rsidRPr="00666011" w:rsidRDefault="00D35E43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4E99BA3" w:rsidR="00E5472D" w:rsidRDefault="00812A1A" w:rsidP="00B76E8A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6473848E" w14:textId="6BE5BBD3" w:rsidR="00E5472D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00C8A79" w:rsidR="00E5472D" w:rsidRDefault="00812A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4681C6B5" w:rsidR="00E5472D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CD12278" w:rsidR="00E5472D" w:rsidRDefault="00812A1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99E571" w14:textId="1C22D3AC" w:rsidR="00E5472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B372CE5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250CCFA" w:rsidR="00F67BB0" w:rsidRDefault="00812A1A" w:rsidP="00F67BB0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56DE5FBA" w14:textId="617E93E0" w:rsidR="005B2094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AEA5796" w:rsidR="005B2094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E6D51EC" w:rsidR="005B2094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6A4246D" w:rsidR="005B2094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AF233B0" w:rsidR="005B2094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F3E6923" w:rsidR="005B2094" w:rsidRDefault="00812A1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13BC4E1" w:rsidR="00E5472D" w:rsidRDefault="00812A1A" w:rsidP="00B76E8A">
            <w:pPr>
              <w:contextualSpacing/>
              <w:jc w:val="center"/>
            </w:pPr>
            <w:r>
              <w:t>Wismer</w:t>
            </w:r>
          </w:p>
        </w:tc>
        <w:tc>
          <w:tcPr>
            <w:tcW w:w="2055" w:type="dxa"/>
          </w:tcPr>
          <w:p w14:paraId="4759E797" w14:textId="781D9178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1678E0" w14:textId="601235F1" w:rsidR="00E5472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E23E1A9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7C87E88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76D0A4B" w:rsidR="00E5472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00AC7901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9626502" w:rsidR="009A71B3" w:rsidRDefault="00812A1A" w:rsidP="00B76E8A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45D23FB3" w14:textId="4EF297C5" w:rsidR="009A71B3" w:rsidRDefault="00812A1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0631CF8E" w:rsidR="009A71B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6A62155" w:rsidR="009A71B3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72414F9" w:rsidR="009A71B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8B0AAC3" w:rsidR="009A71B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18903E6" w:rsidR="009A71B3" w:rsidRDefault="00812A1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0C1CED9C" w:rsidR="00E5472D" w:rsidRDefault="00812A1A" w:rsidP="00B76E8A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6A917B77" w14:textId="00DAF33E" w:rsidR="00E5472D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372A9A8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2F75DD" w:rsidR="00E5472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81E87F4" w:rsidR="00E5472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0F6A973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B898024" w:rsidR="00E5472D" w:rsidRDefault="00812A1A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ABFC93A" w:rsidR="007278ED" w:rsidRDefault="00812A1A" w:rsidP="00B76E8A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5497FFE2" w14:textId="5025D599" w:rsidR="007278E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0C5F5723" w:rsidR="007278E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C7BEF68" w:rsidR="007278E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927F148" w:rsidR="007278E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03084B9" w:rsidR="007278E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3EA14DC" w:rsidR="007278ED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0825FEB" w:rsidR="007278ED" w:rsidRDefault="00812A1A" w:rsidP="00B76E8A">
            <w:pPr>
              <w:contextualSpacing/>
              <w:jc w:val="center"/>
            </w:pPr>
            <w:r>
              <w:t>Mandala</w:t>
            </w:r>
          </w:p>
        </w:tc>
        <w:tc>
          <w:tcPr>
            <w:tcW w:w="2055" w:type="dxa"/>
          </w:tcPr>
          <w:p w14:paraId="480B4965" w14:textId="1A0B99D7" w:rsidR="007278ED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2382557" w:rsidR="007278E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7C2C967" w:rsidR="007278E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7EF0476" w:rsidR="007278E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C944055" w:rsidR="007278E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C9310C2" w:rsidR="007278ED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51DFA89" w:rsidR="00E5472D" w:rsidRDefault="00812A1A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7CF68DF8" w14:textId="218D157C" w:rsidR="00E5472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51B6F5C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E47C4EF" w:rsidR="00E5472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01D73F6" w:rsidR="00E5472D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4D6EBEC8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5E5285F" w:rsidR="00E5472D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7A567035" w:rsidR="00837850" w:rsidRDefault="00812A1A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01CB5B2A" w14:textId="7B2AC164" w:rsidR="00837850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CBD0B04" w:rsidR="00837850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0606887F" w:rsidR="00837850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32F2D8D1" w:rsidR="00837850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A96098E" w:rsidR="00837850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45117BCB" w:rsidR="00837850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D35E43" w14:paraId="69921B24" w14:textId="77777777" w:rsidTr="004D2D2A">
        <w:tc>
          <w:tcPr>
            <w:tcW w:w="2055" w:type="dxa"/>
          </w:tcPr>
          <w:p w14:paraId="4380C722" w14:textId="5B916033" w:rsidR="00D35E43" w:rsidRDefault="00812A1A" w:rsidP="00B76E8A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5" w:type="dxa"/>
          </w:tcPr>
          <w:p w14:paraId="3E64419D" w14:textId="73247571" w:rsidR="00D35E4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35EAD8" w14:textId="58BA65FD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7F2CE5" w14:textId="01E77128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EA3185" w14:textId="26ECC1A2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7A9D79" w14:textId="63CD1CDF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F802D8" w14:textId="4ED9909F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D35E43" w14:paraId="5DE5D345" w14:textId="77777777" w:rsidTr="004D2D2A">
        <w:tc>
          <w:tcPr>
            <w:tcW w:w="2055" w:type="dxa"/>
          </w:tcPr>
          <w:p w14:paraId="26C2CEAD" w14:textId="41942891" w:rsidR="00D35E43" w:rsidRDefault="00812A1A" w:rsidP="00B76E8A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1A7F9BA4" w14:textId="6BE51A90" w:rsidR="00D35E43" w:rsidRDefault="00812A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829F6C" w14:textId="4F3908FD" w:rsidR="00D35E43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2AB898" w14:textId="5A1AA35B" w:rsidR="00D35E43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F86833" w14:textId="4AF9C4E8" w:rsidR="00D35E43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C24339" w14:textId="6B03D2DE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999B40" w14:textId="0CBD7FA5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D35E43" w14:paraId="0385DB52" w14:textId="77777777" w:rsidTr="004D2D2A">
        <w:tc>
          <w:tcPr>
            <w:tcW w:w="2055" w:type="dxa"/>
          </w:tcPr>
          <w:p w14:paraId="00E817E8" w14:textId="36240BE6" w:rsidR="00D35E43" w:rsidRDefault="00812A1A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62E9C678" w14:textId="1FE95292" w:rsidR="00D35E43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6FC35C" w14:textId="5511609D" w:rsidR="00D35E4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A67698" w14:textId="16B43C02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20545A" w14:textId="1B6ECB75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50BDD7" w14:textId="047FF9DC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8F9CF9" w14:textId="3CA122CC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D35E43" w14:paraId="456E314D" w14:textId="77777777" w:rsidTr="004D2D2A">
        <w:tc>
          <w:tcPr>
            <w:tcW w:w="2055" w:type="dxa"/>
          </w:tcPr>
          <w:p w14:paraId="5BA697C0" w14:textId="01781727" w:rsidR="00D35E43" w:rsidRDefault="00812A1A" w:rsidP="00B76E8A">
            <w:pPr>
              <w:contextualSpacing/>
              <w:jc w:val="center"/>
            </w:pPr>
            <w:r>
              <w:t>Dailey</w:t>
            </w:r>
          </w:p>
        </w:tc>
        <w:tc>
          <w:tcPr>
            <w:tcW w:w="2055" w:type="dxa"/>
          </w:tcPr>
          <w:p w14:paraId="21187ABE" w14:textId="771CED4F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298445" w14:textId="2BC8EE1B" w:rsidR="00D35E4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C41C37" w14:textId="5663514E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7B38F5" w14:textId="3B3312D3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44D3B6" w14:textId="3165FB4D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7ADC9D" w14:textId="306679DD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D35E43" w14:paraId="3FA20CDF" w14:textId="77777777" w:rsidTr="004D2D2A">
        <w:tc>
          <w:tcPr>
            <w:tcW w:w="2055" w:type="dxa"/>
          </w:tcPr>
          <w:p w14:paraId="5CBAD5C6" w14:textId="0E447914" w:rsidR="00D35E43" w:rsidRDefault="00812A1A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06A7F3F6" w14:textId="73E5AE8F" w:rsidR="00D35E43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46CE79" w14:textId="4D6689ED" w:rsidR="00D35E43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6BFB4E" w14:textId="71C62B2D" w:rsidR="00D35E4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94C935" w14:textId="5A7354A2" w:rsidR="00D35E4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7E958" w14:textId="1582AB4A" w:rsidR="00D35E4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BFAECE" w14:textId="50F1E097" w:rsidR="00D35E43" w:rsidRDefault="00812A1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E2A02AD" w:rsidR="00B646CB" w:rsidRDefault="00812A1A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5BA42A33" w:rsidR="00B646CB" w:rsidRDefault="00812A1A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4A4A5649" w:rsidR="00B646CB" w:rsidRDefault="00812A1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0FFF741E" w:rsidR="00B646CB" w:rsidRDefault="00812A1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3546ACA8" w:rsidR="00B646CB" w:rsidRDefault="00812A1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F8FB6E2" w:rsidR="00B646CB" w:rsidRDefault="00812A1A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17468F" w14:textId="26C6360E" w:rsidR="00570A58" w:rsidRDefault="00812A1A" w:rsidP="004D064A">
      <w:pPr>
        <w:contextualSpacing/>
      </w:pPr>
      <w:r>
        <w:t>Grover 5.2IP 3H 1ER 3BB 12K</w:t>
      </w:r>
    </w:p>
    <w:p w14:paraId="131591AC" w14:textId="12668D83" w:rsidR="00A51CC3" w:rsidRPr="00DB2205" w:rsidRDefault="00D35E43" w:rsidP="00B76E8A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795CE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A51CC3">
        <w:tc>
          <w:tcPr>
            <w:tcW w:w="2055" w:type="dxa"/>
          </w:tcPr>
          <w:p w14:paraId="07D44EA9" w14:textId="794AC3BF" w:rsidR="00A51CC3" w:rsidRDefault="00812A1A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76DA5048" w14:textId="0E199820" w:rsidR="00A51CC3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93FCA7C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4E29B13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722FB8F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A8E1300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42E4C6B" w:rsidR="00A51CC3" w:rsidRDefault="00812A1A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509CFC25" w14:textId="77777777" w:rsidTr="00A51CC3">
        <w:tc>
          <w:tcPr>
            <w:tcW w:w="2055" w:type="dxa"/>
          </w:tcPr>
          <w:p w14:paraId="7185A76D" w14:textId="19A1647E" w:rsidR="00A51CC3" w:rsidRDefault="00812A1A" w:rsidP="00B76E8A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5" w:type="dxa"/>
          </w:tcPr>
          <w:p w14:paraId="2F750718" w14:textId="0994DE47" w:rsidR="00A51CC3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935B262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B0C84F0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BDECB5A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EE9DE73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E8CD8DD" w:rsidR="00A51CC3" w:rsidRDefault="00812A1A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12CBC0BA" w14:textId="77777777" w:rsidTr="00A51CC3">
        <w:tc>
          <w:tcPr>
            <w:tcW w:w="2055" w:type="dxa"/>
          </w:tcPr>
          <w:p w14:paraId="3181FEEB" w14:textId="37318ABD" w:rsidR="00A51CC3" w:rsidRDefault="00812A1A" w:rsidP="00B76E8A">
            <w:pPr>
              <w:contextualSpacing/>
              <w:jc w:val="center"/>
            </w:pPr>
            <w:r>
              <w:t>Banko</w:t>
            </w:r>
          </w:p>
        </w:tc>
        <w:tc>
          <w:tcPr>
            <w:tcW w:w="2055" w:type="dxa"/>
          </w:tcPr>
          <w:p w14:paraId="631D514A" w14:textId="703CC605" w:rsidR="00A51CC3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FEAF015" w:rsidR="00A51CC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EC2EA8D" w:rsidR="00A51CC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BDE76C9" w:rsidR="00A51CC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936649F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1FBAEA" w:rsidR="00A51CC3" w:rsidRDefault="00812A1A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A51CC3">
        <w:tc>
          <w:tcPr>
            <w:tcW w:w="2055" w:type="dxa"/>
          </w:tcPr>
          <w:p w14:paraId="3FCF1AB8" w14:textId="28172194" w:rsidR="00A51CC3" w:rsidRDefault="00812A1A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5" w:type="dxa"/>
          </w:tcPr>
          <w:p w14:paraId="0740D89E" w14:textId="56989E0A" w:rsidR="00A51CC3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F301DAC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4C9F819" w:rsidR="00A51CC3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CF784F8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D56977D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87AD284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A51CC3">
        <w:tc>
          <w:tcPr>
            <w:tcW w:w="2055" w:type="dxa"/>
          </w:tcPr>
          <w:p w14:paraId="2F3BEB4B" w14:textId="0B48DB5F" w:rsidR="00A51CC3" w:rsidRDefault="00812A1A" w:rsidP="00B76E8A">
            <w:pPr>
              <w:contextualSpacing/>
              <w:jc w:val="center"/>
            </w:pPr>
            <w:r>
              <w:t>Castellitto</w:t>
            </w:r>
          </w:p>
        </w:tc>
        <w:tc>
          <w:tcPr>
            <w:tcW w:w="2055" w:type="dxa"/>
          </w:tcPr>
          <w:p w14:paraId="28BE5BDD" w14:textId="7E2A83A6" w:rsidR="00A51CC3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48B5B5F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36F8C9E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0F4B3C2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97D86C3" w:rsidR="00A51CC3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D5ED582" w:rsidR="00A51CC3" w:rsidRDefault="00812A1A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33D0D630" w14:textId="77777777" w:rsidTr="00A51CC3">
        <w:tc>
          <w:tcPr>
            <w:tcW w:w="2055" w:type="dxa"/>
          </w:tcPr>
          <w:p w14:paraId="187296FB" w14:textId="3BC4BAB0" w:rsidR="007E71BC" w:rsidRDefault="00812A1A" w:rsidP="00B76E8A">
            <w:pPr>
              <w:contextualSpacing/>
              <w:jc w:val="center"/>
            </w:pPr>
            <w:r>
              <w:t>Brooks</w:t>
            </w:r>
          </w:p>
        </w:tc>
        <w:tc>
          <w:tcPr>
            <w:tcW w:w="2055" w:type="dxa"/>
          </w:tcPr>
          <w:p w14:paraId="7F16E9DB" w14:textId="3C1E3DAA" w:rsidR="007E71BC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2FC486CD" w:rsidR="007E71BC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3165746" w:rsidR="007E71BC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7F44FC9" w:rsidR="007E71BC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4AB1B88" w:rsidR="007E71BC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1107CB90" w:rsidR="007E71BC" w:rsidRDefault="00812A1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A51CC3">
        <w:tc>
          <w:tcPr>
            <w:tcW w:w="2055" w:type="dxa"/>
          </w:tcPr>
          <w:p w14:paraId="2EAECFB1" w14:textId="5B9B31AB" w:rsidR="00C04906" w:rsidRDefault="00812A1A" w:rsidP="00B76E8A">
            <w:pPr>
              <w:contextualSpacing/>
              <w:jc w:val="center"/>
            </w:pPr>
            <w:r>
              <w:t>Donchez</w:t>
            </w:r>
          </w:p>
        </w:tc>
        <w:tc>
          <w:tcPr>
            <w:tcW w:w="2055" w:type="dxa"/>
          </w:tcPr>
          <w:p w14:paraId="03628282" w14:textId="3DC915CC" w:rsidR="00C04906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E191981" w:rsidR="00C04906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8AE91E9" w:rsidR="00C04906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7E7432A" w:rsidR="00C04906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B088928" w:rsidR="00C04906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5D730FD" w:rsidR="00C04906" w:rsidRDefault="00812A1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A51CC3">
        <w:tc>
          <w:tcPr>
            <w:tcW w:w="2055" w:type="dxa"/>
          </w:tcPr>
          <w:p w14:paraId="4ACB6D74" w14:textId="330A0BDD" w:rsidR="006D1E54" w:rsidRDefault="00812A1A" w:rsidP="00B76E8A">
            <w:pPr>
              <w:contextualSpacing/>
              <w:jc w:val="center"/>
            </w:pPr>
            <w:r>
              <w:t>Seifert</w:t>
            </w:r>
          </w:p>
        </w:tc>
        <w:tc>
          <w:tcPr>
            <w:tcW w:w="2055" w:type="dxa"/>
          </w:tcPr>
          <w:p w14:paraId="7932D979" w14:textId="7F1ABDDB" w:rsidR="006D1E54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21A96A8" w:rsidR="006D1E54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E2CD470" w:rsidR="006D1E54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B7FF613" w:rsidR="006D1E54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011272C" w:rsidR="006D1E54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2D2F4DEE" w:rsidR="006D1E54" w:rsidRDefault="00812A1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A51CC3">
        <w:tc>
          <w:tcPr>
            <w:tcW w:w="2055" w:type="dxa"/>
          </w:tcPr>
          <w:p w14:paraId="6AF2F963" w14:textId="2E9D3038" w:rsidR="006D1E54" w:rsidRDefault="00812A1A" w:rsidP="00B76E8A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5" w:type="dxa"/>
          </w:tcPr>
          <w:p w14:paraId="06563930" w14:textId="0D224689" w:rsidR="006D1E54" w:rsidRDefault="00812A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EF16B7F" w:rsidR="006D1E54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BE19DB4" w:rsidR="006D1E54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07A7EF3C" w:rsidR="006D1E54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7C057CA" w:rsidR="006D1E54" w:rsidRDefault="00812A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65B6099" w:rsidR="006D1E54" w:rsidRDefault="00812A1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C340A92" w:rsidR="00580785" w:rsidRDefault="00812A1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A5284A4" w14:textId="65D6A7B3" w:rsidR="00580785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6769097C" w:rsidR="00580785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1940A122" w:rsidR="00580785" w:rsidRDefault="00812A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3F35751E" w:rsidR="00580785" w:rsidRDefault="00812A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56ED5115" w:rsidR="00580785" w:rsidRDefault="00812A1A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33FAE80" w14:textId="7A8BF5E0" w:rsidR="00CB3636" w:rsidRDefault="005E3986" w:rsidP="00BD7D55">
      <w:pPr>
        <w:contextualSpacing/>
      </w:pPr>
      <w:r>
        <w:t>Bixler 2.2IP 7H 5ER 1BB 2K</w:t>
      </w:r>
    </w:p>
    <w:p w14:paraId="382D6DFC" w14:textId="77B875D4" w:rsidR="005E3986" w:rsidRDefault="005E3986" w:rsidP="00BD7D55">
      <w:pPr>
        <w:contextualSpacing/>
      </w:pPr>
      <w:r>
        <w:lastRenderedPageBreak/>
        <w:t>Borsuk 3.1IP 6H 7ER 3BB 3K</w:t>
      </w:r>
    </w:p>
    <w:p w14:paraId="11288E51" w14:textId="77777777" w:rsidR="00D35E43" w:rsidRDefault="00D35E43" w:rsidP="00BD7D55">
      <w:pPr>
        <w:contextualSpacing/>
      </w:pPr>
    </w:p>
    <w:p w14:paraId="1D5AD52A" w14:textId="27B5CFED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5AD54544" w14:textId="77777777" w:rsidR="005E3986" w:rsidRDefault="00C56F46" w:rsidP="00D35E43">
      <w:pPr>
        <w:contextualSpacing/>
      </w:pPr>
      <w:r>
        <w:rPr>
          <w:b/>
          <w:bCs/>
        </w:rPr>
        <w:t xml:space="preserve">Bot </w:t>
      </w:r>
      <w:r w:rsidR="005E3986">
        <w:rPr>
          <w:b/>
          <w:bCs/>
        </w:rPr>
        <w:t>1</w:t>
      </w:r>
      <w:r>
        <w:rPr>
          <w:b/>
          <w:bCs/>
        </w:rPr>
        <w:t xml:space="preserve"> –</w:t>
      </w:r>
      <w:r w:rsidR="005E3986">
        <w:rPr>
          <w:b/>
          <w:bCs/>
        </w:rPr>
        <w:t xml:space="preserve"> </w:t>
      </w:r>
      <w:r w:rsidR="005E3986">
        <w:t>Banko HR to center</w:t>
      </w:r>
    </w:p>
    <w:p w14:paraId="249C7CA7" w14:textId="77777777" w:rsidR="009936F1" w:rsidRDefault="005E3986" w:rsidP="00D35E43">
      <w:pPr>
        <w:contextualSpacing/>
      </w:pPr>
      <w:r>
        <w:rPr>
          <w:b/>
          <w:bCs/>
        </w:rPr>
        <w:t xml:space="preserve">Top 3 </w:t>
      </w:r>
      <w:r w:rsidR="009936F1">
        <w:rPr>
          <w:b/>
          <w:bCs/>
        </w:rPr>
        <w:t>–</w:t>
      </w:r>
      <w:r>
        <w:rPr>
          <w:b/>
          <w:bCs/>
        </w:rPr>
        <w:t xml:space="preserve"> </w:t>
      </w:r>
      <w:r w:rsidR="009936F1">
        <w:t>Weaver singles to left, Moretti scores on E7; Chloros doubles to right, Weaver scores; Infantino doubles to center, Friel and Mandala score; Infantino scores on passed ball; Perillo scores on dropped 3</w:t>
      </w:r>
      <w:r w:rsidR="009936F1" w:rsidRPr="009936F1">
        <w:rPr>
          <w:vertAlign w:val="superscript"/>
        </w:rPr>
        <w:t>rd</w:t>
      </w:r>
      <w:r w:rsidR="009936F1">
        <w:t xml:space="preserve"> strike and E2; Moretti HR to left, Recchia scores</w:t>
      </w:r>
    </w:p>
    <w:p w14:paraId="18B55902" w14:textId="77777777" w:rsidR="009936F1" w:rsidRDefault="009936F1" w:rsidP="00D35E43">
      <w:pPr>
        <w:contextualSpacing/>
      </w:pPr>
      <w:r>
        <w:rPr>
          <w:b/>
          <w:bCs/>
        </w:rPr>
        <w:t xml:space="preserve">Top 5 – </w:t>
      </w:r>
      <w:r>
        <w:t>McNamee singles to center, Recchia and Moretti score on E8</w:t>
      </w:r>
    </w:p>
    <w:p w14:paraId="7B370B02" w14:textId="12B375A7" w:rsidR="00C56F46" w:rsidRPr="005E3986" w:rsidRDefault="009936F1" w:rsidP="00D35E43">
      <w:pPr>
        <w:contextualSpacing/>
      </w:pPr>
      <w:r>
        <w:rPr>
          <w:b/>
          <w:bCs/>
        </w:rPr>
        <w:t xml:space="preserve">Top 6 – </w:t>
      </w:r>
      <w:r>
        <w:t xml:space="preserve">Recchia singles to center, Infantino scores; Moretti HR to left, Dailey and Recchia score; Jordan doubles to right, Wismer scores; </w:t>
      </w:r>
      <w:r w:rsidR="00C56F46">
        <w:rPr>
          <w:b/>
          <w:bCs/>
        </w:rPr>
        <w:t xml:space="preserve"> </w:t>
      </w:r>
    </w:p>
    <w:p w14:paraId="6B936F01" w14:textId="4BEE9B97" w:rsidR="00636953" w:rsidRPr="00795CE3" w:rsidRDefault="00636953" w:rsidP="00BD7D55">
      <w:pPr>
        <w:contextualSpacing/>
      </w:pPr>
    </w:p>
    <w:sectPr w:rsidR="00636953" w:rsidRPr="00795C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7455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0C9F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16A5C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5CE3"/>
    <w:rsid w:val="00796F97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12505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1474</cp:revision>
  <dcterms:created xsi:type="dcterms:W3CDTF">2024-03-14T15:43:00Z</dcterms:created>
  <dcterms:modified xsi:type="dcterms:W3CDTF">2025-04-04T15:57:00Z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