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645A3530" w:rsidR="009D207D" w:rsidRDefault="005419C1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63C70E0B" w14:textId="60BDF4B9" w:rsidR="009D207D" w:rsidRDefault="005419C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3E95C5A2" w:rsidR="009D207D" w:rsidRDefault="005419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AB4AD40" w:rsidR="009D207D" w:rsidRDefault="005419C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44C8EF15" w:rsidR="009D207D" w:rsidRDefault="005419C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782AB7DA" w:rsidR="009D207D" w:rsidRDefault="005419C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2E15E4AA" w:rsidR="009D207D" w:rsidRDefault="005419C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B5C1BF9" w:rsidR="009D207D" w:rsidRDefault="005419C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781F00D" w:rsidR="009D207D" w:rsidRDefault="005419C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4224F95D" w:rsidR="009D207D" w:rsidRDefault="005419C1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46CBA35C" w14:textId="6DDD6574" w:rsidR="009D207D" w:rsidRDefault="005419C1" w:rsidP="00B76E8A">
            <w:pPr>
              <w:contextualSpacing/>
              <w:jc w:val="center"/>
            </w:pPr>
            <w:r>
              <w:t>1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05501DFA" w:rsidR="009D207D" w:rsidRDefault="005419C1" w:rsidP="00B76E8A">
            <w:pPr>
              <w:contextualSpacing/>
              <w:jc w:val="center"/>
            </w:pPr>
            <w:r>
              <w:t>Governor Mifflin</w:t>
            </w:r>
          </w:p>
        </w:tc>
        <w:tc>
          <w:tcPr>
            <w:tcW w:w="1248" w:type="dxa"/>
          </w:tcPr>
          <w:p w14:paraId="1BF1C3B8" w14:textId="0526D5FC" w:rsidR="009D207D" w:rsidRDefault="005419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A751F3E" w:rsidR="009D207D" w:rsidRDefault="005419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905DB97" w:rsidR="009D207D" w:rsidRDefault="005419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5E240B2" w:rsidR="009D207D" w:rsidRDefault="005419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AA95E0C" w:rsidR="009D207D" w:rsidRDefault="005419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6A205308" w:rsidR="009D207D" w:rsidRDefault="005419C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3469177" w:rsidR="009D207D" w:rsidRDefault="005419C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AD5508A" w:rsidR="009D207D" w:rsidRDefault="005419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12CFC557" w:rsidR="009D207D" w:rsidRDefault="005419C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68AE7CF2" w:rsidR="009D207D" w:rsidRDefault="005419C1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FAFC877" w:rsidR="00666011" w:rsidRPr="00666011" w:rsidRDefault="005419C1" w:rsidP="00666011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4E1187A3" w:rsidR="00604F0D" w:rsidRDefault="005419C1" w:rsidP="00604F0D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6" w:type="dxa"/>
          </w:tcPr>
          <w:p w14:paraId="6473848E" w14:textId="770763F1" w:rsidR="00604F0D" w:rsidRDefault="005419C1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C558050" w:rsidR="00604F0D" w:rsidRDefault="005419C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6B2E7790" w:rsidR="00604F0D" w:rsidRDefault="005419C1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53BD3234" w:rsidR="00604F0D" w:rsidRDefault="005419C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3F53D823" w:rsidR="00604F0D" w:rsidRDefault="005419C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8775EE9" w:rsidR="00604F0D" w:rsidRDefault="005419C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3F3E200C" w:rsidR="00604F0D" w:rsidRDefault="005419C1" w:rsidP="00604F0D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6" w:type="dxa"/>
          </w:tcPr>
          <w:p w14:paraId="56DE5FBA" w14:textId="7E0DCB41" w:rsidR="00604F0D" w:rsidRDefault="005419C1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BE8D56F" w:rsidR="00604F0D" w:rsidRDefault="005419C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625AC24F" w:rsidR="00604F0D" w:rsidRDefault="005419C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18B53F47" w:rsidR="00604F0D" w:rsidRDefault="005419C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22108670" w:rsidR="00604F0D" w:rsidRDefault="005419C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1D056A7" w:rsidR="00604F0D" w:rsidRDefault="005419C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44853656" w:rsidR="00604F0D" w:rsidRDefault="005419C1" w:rsidP="00604F0D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6" w:type="dxa"/>
          </w:tcPr>
          <w:p w14:paraId="4759E797" w14:textId="3520DAFA" w:rsidR="00604F0D" w:rsidRDefault="005419C1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10FF0B19" w:rsidR="00604F0D" w:rsidRDefault="005419C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3946AE0B" w:rsidR="00604F0D" w:rsidRDefault="005419C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1039B92A" w:rsidR="00604F0D" w:rsidRDefault="005419C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285C3A6C" w:rsidR="00604F0D" w:rsidRDefault="005419C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F2530FB" w:rsidR="00604F0D" w:rsidRDefault="005419C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0A531884" w:rsidR="00604F0D" w:rsidRDefault="005419C1" w:rsidP="00604F0D">
            <w:pPr>
              <w:contextualSpacing/>
              <w:jc w:val="center"/>
            </w:pPr>
            <w:r>
              <w:t>Hahn</w:t>
            </w:r>
          </w:p>
        </w:tc>
        <w:tc>
          <w:tcPr>
            <w:tcW w:w="2056" w:type="dxa"/>
          </w:tcPr>
          <w:p w14:paraId="45D23FB3" w14:textId="266F1A1F" w:rsidR="00604F0D" w:rsidRDefault="005419C1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2826651" w:rsidR="00604F0D" w:rsidRDefault="005419C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1F57EDAA" w:rsidR="00604F0D" w:rsidRDefault="005419C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7CC3B088" w:rsidR="00604F0D" w:rsidRDefault="005419C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2AA9CF20" w:rsidR="00604F0D" w:rsidRDefault="005419C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B1576F5" w:rsidR="00604F0D" w:rsidRDefault="005419C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60725904" w:rsidR="00604F0D" w:rsidRDefault="005419C1" w:rsidP="00604F0D">
            <w:pPr>
              <w:contextualSpacing/>
              <w:jc w:val="center"/>
            </w:pPr>
            <w:r>
              <w:t>Naugle</w:t>
            </w:r>
          </w:p>
        </w:tc>
        <w:tc>
          <w:tcPr>
            <w:tcW w:w="2056" w:type="dxa"/>
          </w:tcPr>
          <w:p w14:paraId="6A917B77" w14:textId="7DCE3148" w:rsidR="00604F0D" w:rsidRDefault="005419C1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93CE813" w:rsidR="00604F0D" w:rsidRDefault="005419C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0E2D8437" w:rsidR="00604F0D" w:rsidRDefault="005419C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47F25CAF" w:rsidR="00604F0D" w:rsidRDefault="005419C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310ACD3" w:rsidR="00604F0D" w:rsidRDefault="005419C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6E52C124" w:rsidR="00604F0D" w:rsidRDefault="005419C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42E7E1CB" w:rsidR="00604F0D" w:rsidRDefault="005419C1" w:rsidP="00604F0D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6" w:type="dxa"/>
          </w:tcPr>
          <w:p w14:paraId="5497FFE2" w14:textId="00261092" w:rsidR="00604F0D" w:rsidRDefault="005419C1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40A2CA65" w:rsidR="00604F0D" w:rsidRDefault="005419C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3ECC0E6B" w:rsidR="00604F0D" w:rsidRDefault="005419C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318A2CD" w:rsidR="00604F0D" w:rsidRDefault="005419C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0C45395A" w:rsidR="00604F0D" w:rsidRDefault="005419C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BE0893F" w:rsidR="00604F0D" w:rsidRDefault="005419C1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3BF1FFAD" w:rsidR="00604F0D" w:rsidRDefault="005419C1" w:rsidP="00604F0D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6" w:type="dxa"/>
          </w:tcPr>
          <w:p w14:paraId="480B4965" w14:textId="32E88D80" w:rsidR="00604F0D" w:rsidRDefault="005419C1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29F5827" w:rsidR="00604F0D" w:rsidRDefault="005419C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1BE8CA81" w:rsidR="00604F0D" w:rsidRDefault="005419C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6F19974" w:rsidR="00604F0D" w:rsidRDefault="005419C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BEC0F78" w:rsidR="00604F0D" w:rsidRDefault="005419C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68CA9080" w:rsidR="00604F0D" w:rsidRDefault="005419C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353ED885" w:rsidR="00604F0D" w:rsidRDefault="005419C1" w:rsidP="00604F0D">
            <w:pPr>
              <w:contextualSpacing/>
              <w:jc w:val="center"/>
            </w:pPr>
            <w:r>
              <w:t>Weiler</w:t>
            </w:r>
          </w:p>
        </w:tc>
        <w:tc>
          <w:tcPr>
            <w:tcW w:w="2056" w:type="dxa"/>
          </w:tcPr>
          <w:p w14:paraId="7CF68DF8" w14:textId="2C113785" w:rsidR="00604F0D" w:rsidRDefault="005419C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29BF7EBE" w:rsidR="00604F0D" w:rsidRDefault="005419C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4216467A" w:rsidR="00604F0D" w:rsidRDefault="005419C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258D7011" w:rsidR="00604F0D" w:rsidRDefault="005419C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C7B97AF" w:rsidR="00604F0D" w:rsidRDefault="005419C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17B100AF" w:rsidR="00604F0D" w:rsidRDefault="005419C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64F7A301" w:rsidR="00604F0D" w:rsidRDefault="005419C1" w:rsidP="00604F0D">
            <w:pPr>
              <w:contextualSpacing/>
              <w:jc w:val="center"/>
            </w:pPr>
            <w:r>
              <w:t>Lawson</w:t>
            </w:r>
          </w:p>
        </w:tc>
        <w:tc>
          <w:tcPr>
            <w:tcW w:w="2056" w:type="dxa"/>
          </w:tcPr>
          <w:p w14:paraId="3434ECCE" w14:textId="13ECB38E" w:rsidR="00604F0D" w:rsidRDefault="005419C1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D714D" w14:textId="7771A5E6" w:rsidR="00604F0D" w:rsidRDefault="005419C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4FE73A31" w:rsidR="00604F0D" w:rsidRDefault="005419C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9B44B4" w14:textId="27CF6B62" w:rsidR="00604F0D" w:rsidRDefault="005419C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A771BA" w14:textId="40C4E5F3" w:rsidR="00604F0D" w:rsidRDefault="005419C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603EBFFB" w:rsidR="00604F0D" w:rsidRDefault="005419C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4CAE5E2" w:rsidR="00604F0D" w:rsidRDefault="00910C39" w:rsidP="00604F0D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429B6860" w:rsidR="00604F0D" w:rsidRDefault="005419C1" w:rsidP="00604F0D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005FE86A" w:rsidR="00604F0D" w:rsidRDefault="005419C1" w:rsidP="00604F0D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18ECB20" w14:textId="624DF4FB" w:rsidR="00604F0D" w:rsidRDefault="005419C1" w:rsidP="00604F0D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43F23501" w:rsidR="00604F0D" w:rsidRDefault="005419C1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130BAEB4" w:rsidR="00604F0D" w:rsidRDefault="005419C1" w:rsidP="00604F0D">
            <w:pPr>
              <w:contextualSpacing/>
              <w:jc w:val="center"/>
            </w:pPr>
            <w:r>
              <w:t>2</w:t>
            </w:r>
          </w:p>
        </w:tc>
      </w:tr>
    </w:tbl>
    <w:p w14:paraId="38BDAB51" w14:textId="7A5F0E66" w:rsidR="0054519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CBAA8FE" w14:textId="4598D1EC" w:rsidR="00A67C96" w:rsidRDefault="005419C1" w:rsidP="00C4748D">
      <w:pPr>
        <w:contextualSpacing/>
      </w:pPr>
      <w:r>
        <w:t>Stoltzfus 5.0IP 4H 1ER 1BB 3K</w:t>
      </w:r>
    </w:p>
    <w:p w14:paraId="6F784A4E" w14:textId="77777777" w:rsidR="00B0262E" w:rsidRDefault="00B0262E" w:rsidP="00C4748D">
      <w:pPr>
        <w:contextualSpacing/>
      </w:pPr>
    </w:p>
    <w:p w14:paraId="131591AC" w14:textId="3079A0DC" w:rsidR="00A51CC3" w:rsidRPr="00DB2205" w:rsidRDefault="005419C1" w:rsidP="00B76E8A">
      <w:pPr>
        <w:contextualSpacing/>
        <w:jc w:val="center"/>
        <w:rPr>
          <w:b/>
          <w:bCs/>
        </w:rPr>
      </w:pPr>
      <w:r>
        <w:rPr>
          <w:b/>
          <w:bCs/>
        </w:rPr>
        <w:t>Governor Mifflin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3427F20E" w:rsidR="000D3686" w:rsidRDefault="005419C1" w:rsidP="000D3686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5" w:type="dxa"/>
          </w:tcPr>
          <w:p w14:paraId="76DA5048" w14:textId="23809094" w:rsidR="000D3686" w:rsidRDefault="005419C1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626DFAE5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E8BCA66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BC3A3FB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7DB95DB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278F984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62E9E908" w:rsidR="000D3686" w:rsidRDefault="005419C1" w:rsidP="000D3686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2F750718" w14:textId="3770B5C8" w:rsidR="000D3686" w:rsidRDefault="005419C1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1D9FF94F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04480D7" w:rsidR="000D3686" w:rsidRDefault="005419C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524EE27" w:rsidR="000D3686" w:rsidRDefault="005419C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470FA55D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18D1542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35731072" w:rsidR="000D3686" w:rsidRDefault="005419C1" w:rsidP="000D3686">
            <w:pPr>
              <w:contextualSpacing/>
              <w:jc w:val="center"/>
            </w:pPr>
            <w:r>
              <w:t>Grosch</w:t>
            </w:r>
          </w:p>
        </w:tc>
        <w:tc>
          <w:tcPr>
            <w:tcW w:w="2055" w:type="dxa"/>
          </w:tcPr>
          <w:p w14:paraId="631D514A" w14:textId="3E9B292D" w:rsidR="000D3686" w:rsidRDefault="005419C1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5DD4BFB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97C7DBE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6C05D59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CBEEF44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886C196" w:rsidR="000D3686" w:rsidRDefault="005419C1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3E159B92" w:rsidR="000D3686" w:rsidRDefault="005419C1" w:rsidP="000D3686">
            <w:pPr>
              <w:contextualSpacing/>
              <w:jc w:val="center"/>
            </w:pPr>
            <w:r>
              <w:t>Brunelli</w:t>
            </w:r>
          </w:p>
        </w:tc>
        <w:tc>
          <w:tcPr>
            <w:tcW w:w="2055" w:type="dxa"/>
          </w:tcPr>
          <w:p w14:paraId="0740D89E" w14:textId="727814D1" w:rsidR="000D3686" w:rsidRDefault="005419C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00C528C7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A16B718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ADD09D0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0906886" w:rsidR="000D3686" w:rsidRDefault="005419C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3CB4FF19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56B634B4" w:rsidR="000D3686" w:rsidRDefault="005419C1" w:rsidP="000D3686">
            <w:pPr>
              <w:contextualSpacing/>
              <w:jc w:val="center"/>
            </w:pPr>
            <w:r>
              <w:t>Barto</w:t>
            </w:r>
          </w:p>
        </w:tc>
        <w:tc>
          <w:tcPr>
            <w:tcW w:w="2055" w:type="dxa"/>
          </w:tcPr>
          <w:p w14:paraId="28BE5BDD" w14:textId="4A2F2321" w:rsidR="000D3686" w:rsidRDefault="005419C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3B4BCB75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15B8FC4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BF7A9A4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4CC81B7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0C4BFC8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3048B5E5" w:rsidR="000D3686" w:rsidRDefault="005419C1" w:rsidP="000D3686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5" w:type="dxa"/>
          </w:tcPr>
          <w:p w14:paraId="7F16E9DB" w14:textId="1B4737BB" w:rsidR="000D3686" w:rsidRDefault="005419C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0D24E356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A05E05D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EF85BBB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F0C0868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62172C7" w:rsidR="000D3686" w:rsidRDefault="00910C39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5861281A" w:rsidR="000D3686" w:rsidRDefault="005419C1" w:rsidP="000D3686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5" w:type="dxa"/>
          </w:tcPr>
          <w:p w14:paraId="03628282" w14:textId="64827FBD" w:rsidR="000D3686" w:rsidRDefault="005419C1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D873D1E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87CBDDC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80FCD67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0DE8CC4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A1C04E6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253C497D" w:rsidR="000D3686" w:rsidRDefault="005419C1" w:rsidP="000D3686">
            <w:pPr>
              <w:contextualSpacing/>
              <w:jc w:val="center"/>
            </w:pPr>
            <w:r>
              <w:t>Kelley</w:t>
            </w:r>
          </w:p>
        </w:tc>
        <w:tc>
          <w:tcPr>
            <w:tcW w:w="2055" w:type="dxa"/>
          </w:tcPr>
          <w:p w14:paraId="19D13BFB" w14:textId="55D7753F" w:rsidR="000D3686" w:rsidRDefault="005419C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064A7368" w:rsidR="000D3686" w:rsidRDefault="005419C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5BBF6373" w:rsidR="000D3686" w:rsidRDefault="005419C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1F7D5036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5003BB7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6289F7F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4E60E923" w:rsidR="000D3686" w:rsidRDefault="005419C1" w:rsidP="000D3686">
            <w:pPr>
              <w:contextualSpacing/>
              <w:jc w:val="center"/>
            </w:pPr>
            <w:r>
              <w:t>Lehr</w:t>
            </w:r>
          </w:p>
        </w:tc>
        <w:tc>
          <w:tcPr>
            <w:tcW w:w="2055" w:type="dxa"/>
          </w:tcPr>
          <w:p w14:paraId="71347120" w14:textId="0FFBA442" w:rsidR="000D3686" w:rsidRDefault="005419C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7DCC4E27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0AB4FC3E" w:rsidR="000D3686" w:rsidRDefault="005419C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42D231EB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1FEB285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FEEED97" w:rsidR="000D3686" w:rsidRDefault="005419C1" w:rsidP="000D3686">
            <w:pPr>
              <w:contextualSpacing/>
              <w:jc w:val="center"/>
            </w:pPr>
            <w:r>
              <w:t>0</w:t>
            </w:r>
          </w:p>
        </w:tc>
      </w:tr>
      <w:tr w:rsidR="000730AA" w14:paraId="6D5DEDA5" w14:textId="77777777" w:rsidTr="00A51CC3">
        <w:tc>
          <w:tcPr>
            <w:tcW w:w="2055" w:type="dxa"/>
          </w:tcPr>
          <w:p w14:paraId="72BFF4C4" w14:textId="52B0FFD5" w:rsidR="000730AA" w:rsidRDefault="005419C1" w:rsidP="000D3686">
            <w:pPr>
              <w:contextualSpacing/>
              <w:jc w:val="center"/>
            </w:pPr>
            <w:r>
              <w:t>Ruzler</w:t>
            </w:r>
          </w:p>
        </w:tc>
        <w:tc>
          <w:tcPr>
            <w:tcW w:w="2055" w:type="dxa"/>
          </w:tcPr>
          <w:p w14:paraId="491DEAD4" w14:textId="7C5E80A8" w:rsidR="000730AA" w:rsidRDefault="005419C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C6A8F3" w14:textId="0B1002AC" w:rsidR="000730AA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4C3544" w14:textId="2C6C9EB5" w:rsidR="000730AA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A43404" w14:textId="56DE8034" w:rsidR="000730AA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6C4DC7" w14:textId="7EFBA005" w:rsidR="000730AA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F09A58" w14:textId="51039FBC" w:rsidR="000730AA" w:rsidRDefault="005419C1" w:rsidP="000D3686">
            <w:pPr>
              <w:contextualSpacing/>
              <w:jc w:val="center"/>
            </w:pPr>
            <w:r>
              <w:t>1</w:t>
            </w:r>
          </w:p>
        </w:tc>
      </w:tr>
      <w:tr w:rsidR="005419C1" w14:paraId="49F4ABF7" w14:textId="77777777" w:rsidTr="00A51CC3">
        <w:tc>
          <w:tcPr>
            <w:tcW w:w="2055" w:type="dxa"/>
          </w:tcPr>
          <w:p w14:paraId="5B72F20E" w14:textId="66E62144" w:rsidR="005419C1" w:rsidRDefault="005419C1" w:rsidP="000D3686">
            <w:pPr>
              <w:contextualSpacing/>
              <w:jc w:val="center"/>
            </w:pPr>
            <w:r>
              <w:t>Guigley</w:t>
            </w:r>
          </w:p>
        </w:tc>
        <w:tc>
          <w:tcPr>
            <w:tcW w:w="2055" w:type="dxa"/>
          </w:tcPr>
          <w:p w14:paraId="63BCF2A7" w14:textId="25971E9F" w:rsidR="005419C1" w:rsidRDefault="005419C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2B5DC43" w14:textId="317E8956" w:rsidR="005419C1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CFF03F" w14:textId="5E677E55" w:rsidR="005419C1" w:rsidRDefault="005419C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408F08" w14:textId="436677C4" w:rsidR="005419C1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BC0058" w14:textId="4D0D81D4" w:rsidR="005419C1" w:rsidRDefault="005419C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661306" w14:textId="1A3A83E0" w:rsidR="005419C1" w:rsidRDefault="005419C1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47B4493" w:rsidR="000D3686" w:rsidRDefault="005419C1" w:rsidP="000D3686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077D4FAB" w14:textId="250D69BE" w:rsidR="000D3686" w:rsidRDefault="005419C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6113C" w14:textId="6D023224" w:rsidR="000D3686" w:rsidRDefault="005419C1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B01AE3" w14:textId="2CBE4DA1" w:rsidR="000D3686" w:rsidRDefault="005419C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06D0DBBC" w:rsidR="000D3686" w:rsidRDefault="005419C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7D213892" w:rsidR="000D3686" w:rsidRDefault="005419C1" w:rsidP="000D3686">
            <w:pPr>
              <w:contextualSpacing/>
              <w:jc w:val="center"/>
            </w:pPr>
            <w:r>
              <w:t>3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B07B6D2" w14:textId="5AD4EDAD" w:rsidR="008B5F9F" w:rsidRDefault="005419C1" w:rsidP="006450E9">
      <w:pPr>
        <w:contextualSpacing/>
      </w:pPr>
      <w:r>
        <w:t>Wagner 4.2IP 12H 4ER 3BB 2K</w:t>
      </w:r>
    </w:p>
    <w:p w14:paraId="2A1CAD96" w14:textId="58D3D880" w:rsidR="005419C1" w:rsidRPr="00F876B3" w:rsidRDefault="005419C1" w:rsidP="006450E9">
      <w:pPr>
        <w:contextualSpacing/>
      </w:pPr>
      <w:r>
        <w:t>Brunelli 0.1IP 2H 0ER 0BB 0K</w:t>
      </w:r>
    </w:p>
    <w:p w14:paraId="67AED75C" w14:textId="77777777" w:rsidR="004B69A1" w:rsidRDefault="004B69A1" w:rsidP="004C5FB0">
      <w:pPr>
        <w:contextualSpacing/>
        <w:rPr>
          <w:b/>
          <w:bCs/>
        </w:rPr>
      </w:pPr>
    </w:p>
    <w:p w14:paraId="5FE7F898" w14:textId="32F121EA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27F95E3A" w14:textId="1B0A167A" w:rsidR="00910C39" w:rsidRDefault="005419C1" w:rsidP="005419C1">
      <w:pPr>
        <w:contextualSpacing/>
      </w:pPr>
      <w:r>
        <w:rPr>
          <w:b/>
          <w:bCs/>
        </w:rPr>
        <w:t>Top</w:t>
      </w:r>
      <w:r w:rsidR="002E07FB" w:rsidRPr="004C5FB0">
        <w:rPr>
          <w:b/>
          <w:bCs/>
        </w:rPr>
        <w:t xml:space="preserve"> </w:t>
      </w:r>
      <w:r w:rsidR="000730AA">
        <w:rPr>
          <w:b/>
          <w:bCs/>
        </w:rPr>
        <w:t>1</w:t>
      </w:r>
      <w:r w:rsidR="00A604AB">
        <w:rPr>
          <w:b/>
          <w:bCs/>
        </w:rPr>
        <w:t xml:space="preserve"> – </w:t>
      </w:r>
      <w:r>
        <w:t>Stoltzfus doubles to right, Mattson scores; Hahn reaches on E1, Stoltzfus scores</w:t>
      </w:r>
    </w:p>
    <w:p w14:paraId="26F18C1C" w14:textId="255DAB0D" w:rsidR="005419C1" w:rsidRDefault="005419C1" w:rsidP="005419C1">
      <w:pPr>
        <w:contextualSpacing/>
      </w:pPr>
      <w:r>
        <w:rPr>
          <w:b/>
          <w:bCs/>
        </w:rPr>
        <w:t xml:space="preserve">Top 3 – </w:t>
      </w:r>
      <w:r>
        <w:t>Escalona reaches on E6, Stoltzfus scores; Lawson singles to 2B, Escalona scores; Herbst singles to short, Podehl scores; Mattson grounds into FC at 2B, Weiler scores</w:t>
      </w:r>
    </w:p>
    <w:p w14:paraId="346F66AB" w14:textId="0CBFB18E" w:rsidR="005419C1" w:rsidRDefault="005419C1" w:rsidP="005419C1">
      <w:pPr>
        <w:contextualSpacing/>
      </w:pPr>
      <w:r>
        <w:rPr>
          <w:b/>
          <w:bCs/>
        </w:rPr>
        <w:t xml:space="preserve">Top 4 – </w:t>
      </w:r>
      <w:r>
        <w:t>Podehl reaches on E6, Naugle scores; Lawson singles to pitcher, Podehl scores; Herbst doubles to center, Weiler scores</w:t>
      </w:r>
    </w:p>
    <w:p w14:paraId="1BA6FF28" w14:textId="7BB90EB7" w:rsidR="005419C1" w:rsidRDefault="005419C1" w:rsidP="005419C1">
      <w:pPr>
        <w:contextualSpacing/>
      </w:pPr>
      <w:r>
        <w:rPr>
          <w:b/>
          <w:bCs/>
        </w:rPr>
        <w:t xml:space="preserve">Top 5 – </w:t>
      </w:r>
      <w:r>
        <w:t>Hahn singles to right, Mattson scores; Escalona singles to right, Hahn scores</w:t>
      </w:r>
    </w:p>
    <w:p w14:paraId="2EFEBFA2" w14:textId="4EDC2539" w:rsidR="005419C1" w:rsidRPr="005419C1" w:rsidRDefault="005419C1" w:rsidP="005419C1">
      <w:pPr>
        <w:contextualSpacing/>
      </w:pPr>
      <w:r>
        <w:rPr>
          <w:b/>
          <w:bCs/>
        </w:rPr>
        <w:t xml:space="preserve">Bot 5 – </w:t>
      </w:r>
      <w:r>
        <w:t>Hoover singles to center, Kelley scores</w:t>
      </w:r>
    </w:p>
    <w:p w14:paraId="1CCE69D3" w14:textId="14155B66" w:rsidR="00D73928" w:rsidRPr="00D73928" w:rsidRDefault="00D73928" w:rsidP="00BD7D55">
      <w:pPr>
        <w:contextualSpacing/>
      </w:pPr>
    </w:p>
    <w:sectPr w:rsidR="00D73928" w:rsidRPr="00D7392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19C1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89A"/>
    <w:rsid w:val="00FB0B1A"/>
    <w:rsid w:val="00FB2F15"/>
    <w:rsid w:val="00FB3590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22180</TotalTime>
  <Pages>1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1942</cp:revision>
  <dcterms:created xsi:type="dcterms:W3CDTF">2024-03-14T15:43:00Z</dcterms:created>
  <dcterms:modified xsi:type="dcterms:W3CDTF">2026-04-22T12:39:00Z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