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474D042B" w:rsidR="00DA71CB" w:rsidRDefault="00FB4148" w:rsidP="00B76E8A">
            <w:pPr>
              <w:contextualSpacing/>
              <w:jc w:val="center"/>
            </w:pPr>
            <w:r>
              <w:t>Lampeter Stras</w:t>
            </w:r>
          </w:p>
        </w:tc>
        <w:tc>
          <w:tcPr>
            <w:tcW w:w="1248" w:type="dxa"/>
          </w:tcPr>
          <w:p w14:paraId="63C70E0B" w14:textId="6019208C" w:rsidR="00DA71CB" w:rsidRDefault="00FB414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C46A892" w:rsidR="00DA71CB" w:rsidRDefault="00FB41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57214AF0" w14:textId="133AAB4D" w:rsidR="00DA71CB" w:rsidRDefault="00FB41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0D65B5A1" w:rsidR="00DA71CB" w:rsidRDefault="00FB414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6B6AA04" w:rsidR="00DA71CB" w:rsidRDefault="00FB41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068648D" w:rsidR="00DA71CB" w:rsidRDefault="00FB414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758A3B7B" w:rsidR="00DA71CB" w:rsidRDefault="00FB41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D721F09" w:rsidR="00DA71CB" w:rsidRDefault="00FB414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133007D0" w:rsidR="00DA71CB" w:rsidRDefault="00FB4148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3DCA7E5B" w:rsidR="00DA71CB" w:rsidRDefault="00FB4148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22AE9059" w:rsidR="00DA71CB" w:rsidRDefault="00FB4148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64D7DEA4" w:rsidR="00DA71CB" w:rsidRDefault="00FB41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8A7CF1B" w:rsidR="00DA71CB" w:rsidRDefault="00FB414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436563C5" w:rsidR="00DA71CB" w:rsidRDefault="00FB414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4557093" w:rsidR="00DA71CB" w:rsidRDefault="00FB41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03A3A32" w:rsidR="00DA71CB" w:rsidRDefault="00FB41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452D954" w:rsidR="00DA71CB" w:rsidRDefault="00FB414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5E244A1" w:rsidR="00DA71CB" w:rsidRDefault="00FB414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5EAFE76" w:rsidR="00DA71CB" w:rsidRDefault="00FB414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4A46E6A" w:rsidR="00DA71CB" w:rsidRDefault="00FB414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0E8DE5C" w:rsidR="00DA71CB" w:rsidRDefault="00FB414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C7D003" w:rsidR="00666011" w:rsidRPr="00666011" w:rsidRDefault="00FB4148" w:rsidP="00666011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DCA9499" w:rsidR="00604F0D" w:rsidRDefault="00FB4148" w:rsidP="00604F0D">
            <w:pPr>
              <w:contextualSpacing/>
              <w:jc w:val="center"/>
            </w:pPr>
            <w:r>
              <w:t>Devlin</w:t>
            </w:r>
          </w:p>
        </w:tc>
        <w:tc>
          <w:tcPr>
            <w:tcW w:w="2056" w:type="dxa"/>
          </w:tcPr>
          <w:p w14:paraId="6473848E" w14:textId="23242080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486215A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624E1BF8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6B0F3E74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07F79A88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40B34D9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DFCF783" w:rsidR="00604F0D" w:rsidRDefault="00FB4148" w:rsidP="00604F0D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6" w:type="dxa"/>
          </w:tcPr>
          <w:p w14:paraId="56DE5FBA" w14:textId="5C284E08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782E5D0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36F99BBA" w:rsidR="00604F0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DE0D155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551C1ED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3D8FCDC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9BF2A28" w:rsidR="00604F0D" w:rsidRDefault="00FB4148" w:rsidP="00604F0D">
            <w:pPr>
              <w:contextualSpacing/>
              <w:jc w:val="center"/>
            </w:pPr>
            <w:r>
              <w:t>Groff</w:t>
            </w:r>
          </w:p>
        </w:tc>
        <w:tc>
          <w:tcPr>
            <w:tcW w:w="2056" w:type="dxa"/>
          </w:tcPr>
          <w:p w14:paraId="4759E797" w14:textId="2F7619A5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6AF53E2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231B0513" w:rsidR="00604F0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0A9F34A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341A2BC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36524D0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FB7F330" w:rsidR="00604F0D" w:rsidRDefault="00FB4148" w:rsidP="00604F0D">
            <w:pPr>
              <w:contextualSpacing/>
              <w:jc w:val="center"/>
            </w:pPr>
            <w:r>
              <w:t>Ferreira</w:t>
            </w:r>
          </w:p>
        </w:tc>
        <w:tc>
          <w:tcPr>
            <w:tcW w:w="2056" w:type="dxa"/>
          </w:tcPr>
          <w:p w14:paraId="45D23FB3" w14:textId="0C6EEFA2" w:rsidR="00604F0D" w:rsidRDefault="00FB4148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19525A3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6BEC9994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3D2D51B4" w:rsidR="00604F0D" w:rsidRDefault="00FB4148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33D0977" w14:textId="4BABC6DA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FA1861E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F957C07" w:rsidR="00604F0D" w:rsidRDefault="00FB4148" w:rsidP="00604F0D">
            <w:pPr>
              <w:contextualSpacing/>
              <w:jc w:val="center"/>
            </w:pPr>
            <w:r>
              <w:t>Rosa</w:t>
            </w:r>
          </w:p>
        </w:tc>
        <w:tc>
          <w:tcPr>
            <w:tcW w:w="2056" w:type="dxa"/>
          </w:tcPr>
          <w:p w14:paraId="6A917B77" w14:textId="5EDFAC9F" w:rsidR="00604F0D" w:rsidRDefault="00FB4148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5FC9C791" w:rsidR="00604F0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40B428F" w:rsidR="00604F0D" w:rsidRDefault="00FB4148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6526439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01EB0B13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C33D9E9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EA124E4" w:rsidR="00604F0D" w:rsidRDefault="00FB4148" w:rsidP="00604F0D">
            <w:pPr>
              <w:contextualSpacing/>
              <w:jc w:val="center"/>
            </w:pPr>
            <w:r>
              <w:t>King</w:t>
            </w:r>
          </w:p>
        </w:tc>
        <w:tc>
          <w:tcPr>
            <w:tcW w:w="2056" w:type="dxa"/>
          </w:tcPr>
          <w:p w14:paraId="5497FFE2" w14:textId="75CC8B36" w:rsidR="00604F0D" w:rsidRDefault="00FB4148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4971DCDC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5AF5320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1093905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66D9F41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0FBE62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CC03CB3" w:rsidR="00604F0D" w:rsidRDefault="00FB4148" w:rsidP="00604F0D">
            <w:pPr>
              <w:contextualSpacing/>
              <w:jc w:val="center"/>
            </w:pPr>
            <w:r>
              <w:t>Morrow</w:t>
            </w:r>
          </w:p>
        </w:tc>
        <w:tc>
          <w:tcPr>
            <w:tcW w:w="2056" w:type="dxa"/>
          </w:tcPr>
          <w:p w14:paraId="480B4965" w14:textId="0B331E2D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CC41CEA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A72F24" w:rsidR="00604F0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667AC24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F910B0F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6D0B56B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FADA136" w:rsidR="00604F0D" w:rsidRDefault="00FB4148" w:rsidP="00604F0D">
            <w:pPr>
              <w:contextualSpacing/>
              <w:jc w:val="center"/>
            </w:pPr>
            <w:r>
              <w:t>Metz</w:t>
            </w:r>
          </w:p>
        </w:tc>
        <w:tc>
          <w:tcPr>
            <w:tcW w:w="2056" w:type="dxa"/>
          </w:tcPr>
          <w:p w14:paraId="7CF68DF8" w14:textId="0CCA0395" w:rsidR="00604F0D" w:rsidRDefault="00FB4148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3AFC985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46EE7BA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5308D88" w:rsidR="00604F0D" w:rsidRDefault="00FB4148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F17951E" w:rsidR="00604F0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F16EFD7" w:rsidR="00604F0D" w:rsidRDefault="00FB4148" w:rsidP="00604F0D">
            <w:pPr>
              <w:contextualSpacing/>
              <w:jc w:val="center"/>
            </w:pPr>
            <w:r>
              <w:t>2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72BB49B" w:rsidR="000D1A88" w:rsidRDefault="00FB4148" w:rsidP="00604F0D">
            <w:pPr>
              <w:contextualSpacing/>
              <w:jc w:val="center"/>
            </w:pPr>
            <w:r>
              <w:t>Boyd</w:t>
            </w:r>
          </w:p>
        </w:tc>
        <w:tc>
          <w:tcPr>
            <w:tcW w:w="2056" w:type="dxa"/>
          </w:tcPr>
          <w:p w14:paraId="1C7566ED" w14:textId="77A42A25" w:rsidR="000D1A88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B315BB1" w:rsidR="000D1A88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D22A5B0" w:rsidR="000D1A88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453EDB81" w:rsidR="000D1A88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6A5BD58A" w:rsidR="000D1A88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2D6E7FF8" w:rsidR="000D1A88" w:rsidRDefault="00FB4148" w:rsidP="00604F0D">
            <w:pPr>
              <w:contextualSpacing/>
              <w:jc w:val="center"/>
            </w:pPr>
            <w:r>
              <w:t>1</w:t>
            </w:r>
          </w:p>
        </w:tc>
      </w:tr>
      <w:tr w:rsidR="00BB12ED" w14:paraId="5FEBC712" w14:textId="77777777" w:rsidTr="009A39A0">
        <w:tc>
          <w:tcPr>
            <w:tcW w:w="2054" w:type="dxa"/>
          </w:tcPr>
          <w:p w14:paraId="01D54745" w14:textId="71134336" w:rsidR="00BB12ED" w:rsidRDefault="00FB4148" w:rsidP="00604F0D">
            <w:pPr>
              <w:contextualSpacing/>
              <w:jc w:val="center"/>
            </w:pPr>
            <w:r>
              <w:t>Hill</w:t>
            </w:r>
          </w:p>
        </w:tc>
        <w:tc>
          <w:tcPr>
            <w:tcW w:w="2056" w:type="dxa"/>
          </w:tcPr>
          <w:p w14:paraId="6E1BD10B" w14:textId="0C8C3171" w:rsidR="00BB12E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2F8EEE" w14:textId="455E3223" w:rsidR="00BB12E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8B1BA7" w14:textId="6E7AA665" w:rsidR="00BB12ED" w:rsidRDefault="00FB4148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08B50" w14:textId="45A71A70" w:rsidR="00BB12E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DD7E5D" w14:textId="51A67613" w:rsidR="00BB12ED" w:rsidRDefault="00FB4148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58AD5" w14:textId="4E4AA402" w:rsidR="00BB12ED" w:rsidRDefault="00FB4148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8E32D08" w:rsidR="00604F0D" w:rsidRDefault="00FB4148" w:rsidP="00604F0D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7F069256" w:rsidR="00604F0D" w:rsidRDefault="00FB4148" w:rsidP="00604F0D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464AA5CA" w:rsidR="00604F0D" w:rsidRDefault="00FB4148" w:rsidP="00604F0D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76D6DC42" w:rsidR="00604F0D" w:rsidRDefault="00FB4148" w:rsidP="00604F0D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678CD239" w:rsidR="00604F0D" w:rsidRDefault="00FB4148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3AD07C4" w:rsidR="00604F0D" w:rsidRDefault="00FB4148" w:rsidP="00604F0D">
            <w:pPr>
              <w:contextualSpacing/>
              <w:jc w:val="center"/>
            </w:pPr>
            <w:r>
              <w:t>5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766903" w14:textId="6737B4D7" w:rsidR="0085495A" w:rsidRDefault="00FB4148" w:rsidP="00C4748D">
      <w:pPr>
        <w:contextualSpacing/>
      </w:pPr>
      <w:r>
        <w:t>Rosa 2.0IP 3H 4ER 3BB 0K</w:t>
      </w:r>
    </w:p>
    <w:p w14:paraId="28D42DE0" w14:textId="08A11D2A" w:rsidR="00FB4148" w:rsidRDefault="00FB4148" w:rsidP="00C4748D">
      <w:pPr>
        <w:contextualSpacing/>
      </w:pPr>
      <w:r>
        <w:t>Hill 4.0IP 2H 1ER 2BB 7K</w:t>
      </w:r>
    </w:p>
    <w:p w14:paraId="437E22C8" w14:textId="77777777" w:rsidR="00DA71CB" w:rsidRDefault="00DA71CB" w:rsidP="00C4748D">
      <w:pPr>
        <w:contextualSpacing/>
      </w:pPr>
    </w:p>
    <w:p w14:paraId="131591AC" w14:textId="0CCABC3B" w:rsidR="00A51CC3" w:rsidRPr="00DB2205" w:rsidRDefault="00FB4148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D3AC943" w:rsidR="000D3686" w:rsidRDefault="00FB4148" w:rsidP="000D3686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5AE2E333" w:rsidR="000D3686" w:rsidRDefault="00FB4148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6694F6B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4237C19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93EDC4C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0EF69AE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1D6DA4A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02EC6113" w:rsidR="000D3686" w:rsidRDefault="00FB4148" w:rsidP="000D3686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2F750718" w14:textId="6D035CCE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3B5EFA9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C613CF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5A413CB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568CBFF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C72BAB8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5932056" w:rsidR="000D3686" w:rsidRDefault="00FB4148" w:rsidP="000D3686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631D514A" w14:textId="77EBBA26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29A2E0D4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786A6D9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F7D8F71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19EC01F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31AB513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5D2B88A" w:rsidR="000D3686" w:rsidRDefault="00FB4148" w:rsidP="000D3686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0740D89E" w14:textId="0D97BAEA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BEA435B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96EA056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92883A9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DA5CFBD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7BC58E1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B1C8C26" w:rsidR="000D3686" w:rsidRDefault="00FB4148" w:rsidP="000D3686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28BE5BDD" w14:textId="1FDA32AE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2942DD3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0155E10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9D804A0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4369513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FE78F59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4577E7D6" w:rsidR="000D3686" w:rsidRDefault="00FB4148" w:rsidP="000D3686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F16E9DB" w14:textId="0DFD6FB4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35101DB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9DEFD8E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9809DB4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E8A17B1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7D05CB2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38EE843" w:rsidR="000D3686" w:rsidRDefault="00FB4148" w:rsidP="000D3686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03628282" w14:textId="31C35851" w:rsidR="000D3686" w:rsidRDefault="00FB41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9A9B38B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F32FC94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75949CE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B24AC61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9344E30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2D2ECE0A" w:rsidR="000D3686" w:rsidRDefault="00FB4148" w:rsidP="000D3686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5" w:type="dxa"/>
          </w:tcPr>
          <w:p w14:paraId="19D13BFB" w14:textId="470CBCF9" w:rsidR="000D3686" w:rsidRDefault="00FB41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44D3CC7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ABF6E5D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804DA17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ED8BA90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53EC910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24BBF03D" w:rsidR="000D3686" w:rsidRDefault="00FB4148" w:rsidP="000D3686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71347120" w14:textId="5898400F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3118931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67097CB" w:rsidR="000D3686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21F70EF" w:rsidR="000D3686" w:rsidRDefault="00FB4148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231BFB06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538827D" w:rsidR="000D3686" w:rsidRDefault="00FB4148" w:rsidP="000D3686">
            <w:pPr>
              <w:contextualSpacing/>
              <w:jc w:val="center"/>
            </w:pPr>
            <w:r>
              <w:t>0</w:t>
            </w:r>
          </w:p>
        </w:tc>
      </w:tr>
      <w:tr w:rsidR="00BB12ED" w14:paraId="319C7C68" w14:textId="77777777" w:rsidTr="00A51CC3">
        <w:tc>
          <w:tcPr>
            <w:tcW w:w="2055" w:type="dxa"/>
          </w:tcPr>
          <w:p w14:paraId="25040376" w14:textId="67595060" w:rsidR="00BB12ED" w:rsidRDefault="00FB4148" w:rsidP="000D3686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2605863C" w14:textId="4A071663" w:rsidR="00BB12ED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FB6066" w14:textId="5347DD6C" w:rsidR="00BB12ED" w:rsidRDefault="00FB4148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ADF02A" w14:textId="1B955166" w:rsidR="00BB12ED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E33D32" w14:textId="7429E51F" w:rsidR="00BB12ED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AF7B02" w14:textId="0B0CFB3A" w:rsidR="00BB12ED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0EDF62" w14:textId="2436EAF1" w:rsidR="00BB12ED" w:rsidRDefault="00FB4148" w:rsidP="000D3686">
            <w:pPr>
              <w:contextualSpacing/>
              <w:jc w:val="center"/>
            </w:pPr>
            <w:r>
              <w:t>1</w:t>
            </w:r>
          </w:p>
        </w:tc>
      </w:tr>
      <w:tr w:rsidR="00FB4148" w14:paraId="19E94D0D" w14:textId="77777777" w:rsidTr="00A51CC3">
        <w:tc>
          <w:tcPr>
            <w:tcW w:w="2055" w:type="dxa"/>
          </w:tcPr>
          <w:p w14:paraId="07287777" w14:textId="769818AD" w:rsidR="00FB4148" w:rsidRDefault="00FB4148" w:rsidP="000D3686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367BBB17" w14:textId="43F79FF4" w:rsidR="00FB4148" w:rsidRDefault="00FB4148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C5374C" w14:textId="0DC03E44" w:rsidR="00FB4148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E7458F" w14:textId="23217C63" w:rsidR="00FB4148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646ED1" w14:textId="56ADB8F5" w:rsidR="00FB4148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FC291C" w14:textId="619D646C" w:rsidR="00FB4148" w:rsidRDefault="00FB4148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C1E134" w14:textId="6E225FC5" w:rsidR="00FB4148" w:rsidRDefault="00FB414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F9EC03" w:rsidR="000D3686" w:rsidRDefault="00FB4148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5A6FDC5F" w:rsidR="000D3686" w:rsidRDefault="00FB4148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3794246A" w:rsidR="000D3686" w:rsidRDefault="00FB414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170EAFBB" w:rsidR="000D3686" w:rsidRDefault="00FB414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07BEE252" w:rsidR="000D3686" w:rsidRDefault="00FB414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470DED69" w:rsidR="000D3686" w:rsidRDefault="00FB4148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1F2725" w14:textId="06618E5E" w:rsidR="00C93944" w:rsidRDefault="00FB4148" w:rsidP="006450E9">
      <w:pPr>
        <w:contextualSpacing/>
      </w:pPr>
      <w:r>
        <w:t>Brunelli 5.0IP 16H 14ER 4BB 5K</w:t>
      </w:r>
    </w:p>
    <w:p w14:paraId="35C6656C" w14:textId="1C58F45A" w:rsidR="0085495A" w:rsidRDefault="00FB4148" w:rsidP="006450E9">
      <w:pPr>
        <w:contextualSpacing/>
      </w:pPr>
      <w:r>
        <w:lastRenderedPageBreak/>
        <w:t>Wagner 1.0IP 2H 3ER 1BB 0K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75B4898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F61E660" w14:textId="39613955" w:rsidR="0085495A" w:rsidRDefault="00BB12ED" w:rsidP="00FB4148">
      <w:pPr>
        <w:contextualSpacing/>
      </w:pPr>
      <w:r>
        <w:rPr>
          <w:b/>
          <w:bCs/>
        </w:rPr>
        <w:t>Top</w:t>
      </w:r>
      <w:r w:rsidR="00260BDB">
        <w:rPr>
          <w:b/>
          <w:bCs/>
        </w:rPr>
        <w:t xml:space="preserve"> </w:t>
      </w:r>
      <w:r w:rsidR="00FB4148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FB4148">
        <w:t>Ferreira singles to center, Devlin scores; Rosa singles to left, Kuhns scores; King reaches on E6, Ferreira scores</w:t>
      </w:r>
    </w:p>
    <w:p w14:paraId="008ADAC4" w14:textId="4CCED99A" w:rsidR="00FB4148" w:rsidRDefault="00FB4148" w:rsidP="00FB4148">
      <w:pPr>
        <w:contextualSpacing/>
      </w:pPr>
      <w:r>
        <w:rPr>
          <w:b/>
          <w:bCs/>
        </w:rPr>
        <w:t xml:space="preserve">Top 2 – </w:t>
      </w:r>
      <w:r>
        <w:t>Groff singles to left, Devlin scores; Ferreira triples to right, Kuhns and Groff score; Rosa singles to right, Ferreira scores; Metz sac fly to left, Rosa scores</w:t>
      </w:r>
    </w:p>
    <w:p w14:paraId="37F7EB36" w14:textId="60C893BE" w:rsidR="00FB4148" w:rsidRDefault="00FB4148" w:rsidP="00FB4148">
      <w:pPr>
        <w:contextualSpacing/>
      </w:pPr>
      <w:r>
        <w:rPr>
          <w:b/>
          <w:bCs/>
        </w:rPr>
        <w:t xml:space="preserve">Bot 2 – </w:t>
      </w:r>
      <w:r>
        <w:t xml:space="preserve">Shultz reaches on E4, Hoover scores; </w:t>
      </w:r>
      <w:r w:rsidR="00003983">
        <w:t>Hoffman sac bunt to 1B, Guigley scores</w:t>
      </w:r>
    </w:p>
    <w:p w14:paraId="5A36E6C4" w14:textId="773A9A06" w:rsidR="00003983" w:rsidRDefault="00003983" w:rsidP="00FB4148">
      <w:pPr>
        <w:contextualSpacing/>
      </w:pPr>
      <w:r>
        <w:rPr>
          <w:b/>
          <w:bCs/>
        </w:rPr>
        <w:t xml:space="preserve">Top 3 – </w:t>
      </w:r>
      <w:r>
        <w:t>Ferreira singles to center, Groff and Kuhns score; Rosa home run to center, Ferreira scores</w:t>
      </w:r>
    </w:p>
    <w:p w14:paraId="42BF5EDA" w14:textId="2521BEF9" w:rsidR="00003983" w:rsidRDefault="00003983" w:rsidP="00FB4148">
      <w:pPr>
        <w:contextualSpacing/>
      </w:pPr>
      <w:r>
        <w:rPr>
          <w:b/>
          <w:bCs/>
        </w:rPr>
        <w:t xml:space="preserve">Bot 3 – </w:t>
      </w:r>
      <w:r>
        <w:t>Martin scores on wild pitch; Kelley singles to 1B, Ruziev and Barto score; Hoffman singles to right, Hoover scores</w:t>
      </w:r>
    </w:p>
    <w:p w14:paraId="3C77DD27" w14:textId="191CB719" w:rsidR="00003983" w:rsidRDefault="00003983" w:rsidP="00FB4148">
      <w:pPr>
        <w:contextualSpacing/>
      </w:pPr>
      <w:r>
        <w:rPr>
          <w:b/>
          <w:bCs/>
        </w:rPr>
        <w:t xml:space="preserve">Top 4 – </w:t>
      </w:r>
      <w:r>
        <w:t>Devlin grounds out 1-3, pinch runner scores</w:t>
      </w:r>
    </w:p>
    <w:p w14:paraId="55C24C34" w14:textId="72E53C15" w:rsidR="00003983" w:rsidRPr="00003983" w:rsidRDefault="00003983" w:rsidP="00FB4148">
      <w:pPr>
        <w:contextualSpacing/>
      </w:pPr>
      <w:r>
        <w:rPr>
          <w:b/>
          <w:bCs/>
        </w:rPr>
        <w:t xml:space="preserve">Top 6 – </w:t>
      </w:r>
      <w:r>
        <w:t>Devlin doubles to left, Metz and pinch runner score; Devlin scores on passed ball; Ferreira doubles to right, Groff and Kuhns score; Ferreira scores on wild pitch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22426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1977</cp:revision>
  <dcterms:created xsi:type="dcterms:W3CDTF">2024-03-14T15:43:00Z</dcterms:created>
  <dcterms:modified xsi:type="dcterms:W3CDTF">2026-04-22T16:56:00Z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